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30F23" w14:textId="77777777" w:rsidR="008D326F" w:rsidRPr="00970805" w:rsidRDefault="008D326F" w:rsidP="00DB7C10">
      <w:pPr>
        <w:spacing w:line="240" w:lineRule="auto"/>
        <w:ind w:firstLine="0"/>
        <w:jc w:val="left"/>
        <w:rPr>
          <w:rFonts w:eastAsia="Times New Roman" w:cstheme="minorHAnsi"/>
          <w:lang w:eastAsia="it-IT"/>
        </w:rPr>
      </w:pPr>
    </w:p>
    <w:p w14:paraId="65C8F762" w14:textId="77777777" w:rsidR="00CE6EBC" w:rsidRDefault="00CE6EBC" w:rsidP="00CE6EB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MONITORAGGIO E </w:t>
      </w:r>
      <w:r w:rsidRPr="0054203A">
        <w:rPr>
          <w:rFonts w:cstheme="minorHAnsi"/>
          <w:b/>
          <w:sz w:val="28"/>
          <w:szCs w:val="28"/>
        </w:rPr>
        <w:t>VERIFICA INTERMEDIA PEI</w:t>
      </w:r>
    </w:p>
    <w:p w14:paraId="69C76542" w14:textId="77777777" w:rsidR="00CE6EBC" w:rsidRDefault="00CE6EBC" w:rsidP="00CE6EB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a. s. ____________</w:t>
      </w:r>
    </w:p>
    <w:p w14:paraId="21847C14" w14:textId="77777777" w:rsidR="00CE6EBC" w:rsidRDefault="00CE6EBC" w:rsidP="00CE6EBC">
      <w:pPr>
        <w:jc w:val="center"/>
        <w:rPr>
          <w:rFonts w:cstheme="minorHAnsi"/>
          <w:sz w:val="24"/>
          <w:szCs w:val="24"/>
        </w:rPr>
      </w:pPr>
    </w:p>
    <w:p w14:paraId="6E3E129E" w14:textId="77777777" w:rsidR="00CE6EBC" w:rsidRPr="00936C00" w:rsidRDefault="00CE6EBC" w:rsidP="00CE6EBC">
      <w:pPr>
        <w:jc w:val="center"/>
        <w:rPr>
          <w:rFonts w:cstheme="minorHAnsi"/>
          <w:i/>
          <w:sz w:val="24"/>
          <w:szCs w:val="24"/>
        </w:rPr>
      </w:pPr>
      <w:r w:rsidRPr="00936C00">
        <w:rPr>
          <w:rFonts w:cstheme="minorHAnsi"/>
          <w:i/>
          <w:sz w:val="24"/>
          <w:szCs w:val="24"/>
        </w:rPr>
        <w:t xml:space="preserve">Periodo di riferimento: </w:t>
      </w:r>
      <w:r>
        <w:rPr>
          <w:rFonts w:cstheme="minorHAnsi"/>
          <w:i/>
          <w:sz w:val="24"/>
          <w:szCs w:val="24"/>
        </w:rPr>
        <w:t>______________</w:t>
      </w:r>
    </w:p>
    <w:p w14:paraId="5E5D21B8" w14:textId="77777777" w:rsidR="00CE6EBC" w:rsidRDefault="00CE6EBC" w:rsidP="00CE6EBC">
      <w:pPr>
        <w:jc w:val="center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27"/>
        <w:gridCol w:w="6001"/>
      </w:tblGrid>
      <w:tr w:rsidR="00CE6EBC" w:rsidRPr="007E798D" w14:paraId="4FE451F4" w14:textId="77777777" w:rsidTr="007F765B">
        <w:tc>
          <w:tcPr>
            <w:tcW w:w="3652" w:type="dxa"/>
          </w:tcPr>
          <w:p w14:paraId="35E38675" w14:textId="77777777" w:rsidR="00CE6EBC" w:rsidRPr="007E798D" w:rsidRDefault="00CE6EBC" w:rsidP="007F765B">
            <w:pPr>
              <w:jc w:val="both"/>
              <w:rPr>
                <w:rFonts w:cstheme="minorHAnsi"/>
                <w:b/>
              </w:rPr>
            </w:pPr>
            <w:r w:rsidRPr="007E798D">
              <w:rPr>
                <w:rFonts w:cstheme="minorHAnsi"/>
                <w:b/>
              </w:rPr>
              <w:t xml:space="preserve">Alunno/a </w:t>
            </w:r>
          </w:p>
          <w:p w14:paraId="74A9FE95" w14:textId="77777777" w:rsidR="00CE6EBC" w:rsidRPr="007E798D" w:rsidRDefault="00CE6EBC" w:rsidP="007F76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26" w:type="dxa"/>
          </w:tcPr>
          <w:p w14:paraId="3898904B" w14:textId="77777777" w:rsidR="00CE6EBC" w:rsidRPr="007E798D" w:rsidRDefault="00CE6EBC" w:rsidP="007F765B">
            <w:pPr>
              <w:jc w:val="center"/>
              <w:rPr>
                <w:rFonts w:cstheme="minorHAnsi"/>
              </w:rPr>
            </w:pPr>
          </w:p>
        </w:tc>
      </w:tr>
      <w:tr w:rsidR="00CE6EBC" w:rsidRPr="007E798D" w14:paraId="6FD91399" w14:textId="77777777" w:rsidTr="007F765B">
        <w:tc>
          <w:tcPr>
            <w:tcW w:w="3652" w:type="dxa"/>
          </w:tcPr>
          <w:p w14:paraId="0528ED23" w14:textId="77777777" w:rsidR="00CE6EBC" w:rsidRPr="007E798D" w:rsidRDefault="00CE6EBC" w:rsidP="007F765B">
            <w:pPr>
              <w:jc w:val="both"/>
              <w:rPr>
                <w:rFonts w:cstheme="minorHAnsi"/>
                <w:b/>
              </w:rPr>
            </w:pPr>
            <w:r w:rsidRPr="007E798D">
              <w:rPr>
                <w:rFonts w:cstheme="minorHAnsi"/>
                <w:b/>
              </w:rPr>
              <w:t>Classe</w:t>
            </w:r>
            <w:r>
              <w:rPr>
                <w:rFonts w:cstheme="minorHAnsi"/>
                <w:b/>
              </w:rPr>
              <w:t>/</w:t>
            </w:r>
            <w:r w:rsidRPr="007E798D">
              <w:rPr>
                <w:rFonts w:cstheme="minorHAnsi"/>
                <w:b/>
              </w:rPr>
              <w:t>Sezione</w:t>
            </w:r>
            <w:r>
              <w:rPr>
                <w:rFonts w:cstheme="minorHAnsi"/>
                <w:b/>
              </w:rPr>
              <w:t>/</w:t>
            </w:r>
            <w:r w:rsidRPr="007E798D">
              <w:rPr>
                <w:rFonts w:cstheme="minorHAnsi"/>
                <w:b/>
              </w:rPr>
              <w:t>Indirizzo di studio</w:t>
            </w:r>
          </w:p>
          <w:p w14:paraId="0E1E15FC" w14:textId="77777777" w:rsidR="00CE6EBC" w:rsidRPr="007E798D" w:rsidRDefault="00CE6EBC" w:rsidP="007F76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26" w:type="dxa"/>
          </w:tcPr>
          <w:p w14:paraId="333E15DA" w14:textId="77777777" w:rsidR="00CE6EBC" w:rsidRPr="007E798D" w:rsidRDefault="00CE6EBC" w:rsidP="007F765B">
            <w:pPr>
              <w:jc w:val="center"/>
              <w:rPr>
                <w:rFonts w:cstheme="minorHAnsi"/>
              </w:rPr>
            </w:pPr>
          </w:p>
        </w:tc>
      </w:tr>
      <w:tr w:rsidR="00CE6EBC" w:rsidRPr="007E798D" w14:paraId="0DFDE626" w14:textId="77777777" w:rsidTr="007F765B">
        <w:tc>
          <w:tcPr>
            <w:tcW w:w="3652" w:type="dxa"/>
          </w:tcPr>
          <w:p w14:paraId="75D1D8C1" w14:textId="77777777" w:rsidR="00CE6EBC" w:rsidRPr="007E798D" w:rsidRDefault="00CE6EBC" w:rsidP="007F765B">
            <w:pPr>
              <w:jc w:val="both"/>
              <w:rPr>
                <w:rFonts w:cstheme="minorHAnsi"/>
                <w:b/>
              </w:rPr>
            </w:pPr>
            <w:r w:rsidRPr="007E798D">
              <w:rPr>
                <w:rFonts w:cstheme="minorHAnsi"/>
                <w:b/>
              </w:rPr>
              <w:t>Docente di sostegno</w:t>
            </w:r>
          </w:p>
          <w:p w14:paraId="0E754DD7" w14:textId="77777777" w:rsidR="00CE6EBC" w:rsidRPr="007E798D" w:rsidRDefault="00CE6EBC" w:rsidP="007F765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126" w:type="dxa"/>
          </w:tcPr>
          <w:p w14:paraId="4537EFF8" w14:textId="77777777" w:rsidR="00CE6EBC" w:rsidRPr="007E798D" w:rsidRDefault="00CE6EBC" w:rsidP="007F765B">
            <w:pPr>
              <w:jc w:val="center"/>
              <w:rPr>
                <w:rFonts w:cstheme="minorHAnsi"/>
              </w:rPr>
            </w:pPr>
          </w:p>
        </w:tc>
      </w:tr>
    </w:tbl>
    <w:p w14:paraId="6072E63E" w14:textId="77777777" w:rsidR="00CE6EBC" w:rsidRPr="007E798D" w:rsidRDefault="00CE6EBC" w:rsidP="00CE6EBC">
      <w:pPr>
        <w:rPr>
          <w:rFonts w:cstheme="minorHAnsi"/>
        </w:rPr>
      </w:pPr>
    </w:p>
    <w:p w14:paraId="32F7B955" w14:textId="77777777" w:rsidR="00CE6EBC" w:rsidRPr="007E798D" w:rsidRDefault="00CE6EBC" w:rsidP="00CE6EBC">
      <w:pPr>
        <w:rPr>
          <w:rFonts w:cstheme="minorHAnsi"/>
          <w:b/>
        </w:rPr>
      </w:pPr>
      <w:r w:rsidRPr="007E798D">
        <w:rPr>
          <w:rFonts w:cstheme="minorHAnsi"/>
          <w:b/>
        </w:rPr>
        <w:t>PERCORSO DIDATTICO-EDUCATIVO INTRAPRESO</w:t>
      </w:r>
    </w:p>
    <w:p w14:paraId="648DBF6E" w14:textId="77777777" w:rsidR="00CE6EBC" w:rsidRPr="007E798D" w:rsidRDefault="00CE6EBC" w:rsidP="00CE6EBC">
      <w:pPr>
        <w:rPr>
          <w:rFonts w:cstheme="minorHAnsi"/>
        </w:rPr>
      </w:pPr>
      <w:r w:rsidRPr="007E798D">
        <w:rPr>
          <w:rFonts w:cstheme="minorHAnsi"/>
        </w:rPr>
        <w:sym w:font="Wingdings" w:char="F0A8"/>
      </w:r>
      <w:r w:rsidRPr="007E798D">
        <w:rPr>
          <w:rFonts w:cstheme="minorHAnsi"/>
        </w:rPr>
        <w:t xml:space="preserve">  programmazione differenziata</w:t>
      </w:r>
    </w:p>
    <w:p w14:paraId="2CF5B8BA" w14:textId="77777777" w:rsidR="00CE6EBC" w:rsidRPr="007E798D" w:rsidRDefault="00CE6EBC" w:rsidP="00CE6EBC">
      <w:pPr>
        <w:rPr>
          <w:rFonts w:cstheme="minorHAnsi"/>
        </w:rPr>
      </w:pPr>
      <w:r w:rsidRPr="007E798D">
        <w:rPr>
          <w:rFonts w:cstheme="minorHAnsi"/>
        </w:rPr>
        <w:sym w:font="Wingdings" w:char="F0A8"/>
      </w:r>
      <w:r w:rsidRPr="007E798D">
        <w:rPr>
          <w:rFonts w:cstheme="minorHAnsi"/>
        </w:rPr>
        <w:t xml:space="preserve">  programmazione semplificata per obiettivi minimi</w:t>
      </w:r>
    </w:p>
    <w:p w14:paraId="69BC8246" w14:textId="77777777" w:rsidR="00CE6EBC" w:rsidRPr="007E798D" w:rsidRDefault="00CE6EBC" w:rsidP="00CE6EBC">
      <w:pPr>
        <w:rPr>
          <w:rFonts w:cstheme="minorHAnsi"/>
        </w:rPr>
      </w:pPr>
      <w:r w:rsidRPr="007E798D">
        <w:rPr>
          <w:rFonts w:cstheme="minorHAnsi"/>
        </w:rPr>
        <w:sym w:font="Wingdings" w:char="F0A8"/>
      </w:r>
      <w:r w:rsidRPr="007E798D">
        <w:rPr>
          <w:rFonts w:cstheme="minorHAnsi"/>
        </w:rPr>
        <w:t xml:space="preserve">  programmazione curricolare</w:t>
      </w:r>
    </w:p>
    <w:p w14:paraId="7FDE94F0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  <w:bCs/>
        </w:rPr>
      </w:pPr>
    </w:p>
    <w:p w14:paraId="1904AF67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  <w:bCs/>
        </w:rPr>
      </w:pPr>
      <w:proofErr w:type="gramStart"/>
      <w:r w:rsidRPr="007E798D">
        <w:rPr>
          <w:rFonts w:ascii="Calibri" w:hAnsi="Calibri" w:cs="Calibri"/>
          <w:b/>
          <w:bCs/>
        </w:rPr>
        <w:t>SEZ .</w:t>
      </w:r>
      <w:proofErr w:type="gramEnd"/>
      <w:r w:rsidRPr="007E798D">
        <w:rPr>
          <w:rFonts w:ascii="Calibri" w:hAnsi="Calibri" w:cs="Calibri"/>
          <w:b/>
          <w:bCs/>
        </w:rPr>
        <w:t xml:space="preserve"> 1 - RILEVAZIONE ATTUAZIONE PEI</w:t>
      </w:r>
    </w:p>
    <w:p w14:paraId="63C9D1C4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  <w:bCs/>
        </w:rPr>
      </w:pPr>
    </w:p>
    <w:p w14:paraId="508133C1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  <w:bCs/>
        </w:rPr>
      </w:pPr>
      <w:r w:rsidRPr="007E798D">
        <w:rPr>
          <w:rFonts w:ascii="Calibri" w:hAnsi="Calibri" w:cs="Calibri"/>
          <w:b/>
          <w:bCs/>
        </w:rPr>
        <w:t>1-</w:t>
      </w:r>
      <w:r w:rsidRPr="007E798D">
        <w:rPr>
          <w:rFonts w:ascii="Calibri" w:hAnsi="Calibri" w:cs="Calibri"/>
          <w:bCs/>
        </w:rPr>
        <w:t xml:space="preserve"> </w:t>
      </w:r>
      <w:r w:rsidRPr="007E798D">
        <w:rPr>
          <w:rFonts w:ascii="Calibri" w:hAnsi="Calibri" w:cs="Calibri"/>
          <w:b/>
          <w:bCs/>
        </w:rPr>
        <w:t>Strategie metodologiche e didattiche utilizzate</w:t>
      </w:r>
    </w:p>
    <w:p w14:paraId="07AB4E01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tutte quelle previste nel PEI</w:t>
      </w:r>
    </w:p>
    <w:p w14:paraId="51DC3C80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solo alcune di quelle previste nel PEI</w:t>
      </w:r>
    </w:p>
    <w:p w14:paraId="0909E6ED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nessuna di quelle previste nel PEI</w:t>
      </w:r>
    </w:p>
    <w:p w14:paraId="5BECBF34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altro (specificare)_________________________________________________________</w:t>
      </w:r>
    </w:p>
    <w:p w14:paraId="24701512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t>Motivazioni</w:t>
      </w:r>
    </w:p>
    <w:p w14:paraId="7AE50B95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t>________________________________________________________________________________</w:t>
      </w:r>
      <w:r w:rsidRPr="007E798D">
        <w:rPr>
          <w:rFonts w:ascii="Calibri" w:hAnsi="Calibri" w:cs="Calibri"/>
          <w:b/>
          <w:bCs/>
        </w:rPr>
        <w:t xml:space="preserve"> </w:t>
      </w:r>
    </w:p>
    <w:p w14:paraId="3FFA4E3D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  <w:bCs/>
        </w:rPr>
      </w:pPr>
    </w:p>
    <w:p w14:paraId="00983E6D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  <w:bCs/>
        </w:rPr>
      </w:pPr>
      <w:r w:rsidRPr="007E798D">
        <w:rPr>
          <w:rFonts w:ascii="Calibri" w:hAnsi="Calibri" w:cs="Calibri"/>
          <w:b/>
          <w:bCs/>
        </w:rPr>
        <w:t>2-</w:t>
      </w:r>
      <w:r w:rsidRPr="007E798D">
        <w:rPr>
          <w:rFonts w:ascii="Calibri" w:hAnsi="Calibri" w:cs="Calibri"/>
          <w:bCs/>
        </w:rPr>
        <w:t xml:space="preserve"> </w:t>
      </w:r>
      <w:r w:rsidRPr="007E798D">
        <w:rPr>
          <w:rFonts w:ascii="Calibri" w:hAnsi="Calibri" w:cs="Calibri"/>
          <w:b/>
          <w:bCs/>
        </w:rPr>
        <w:t xml:space="preserve">Risorse materiali e </w:t>
      </w:r>
      <w:proofErr w:type="gramStart"/>
      <w:r w:rsidRPr="007E798D">
        <w:rPr>
          <w:rFonts w:ascii="Calibri" w:hAnsi="Calibri" w:cs="Calibri"/>
          <w:b/>
          <w:bCs/>
        </w:rPr>
        <w:t>strumenti  utilizzati</w:t>
      </w:r>
      <w:proofErr w:type="gramEnd"/>
    </w:p>
    <w:p w14:paraId="6B9F7AEA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tutte quelle previste nel PEI</w:t>
      </w:r>
    </w:p>
    <w:p w14:paraId="603B605D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solo alcune di quelle previste nel PEI</w:t>
      </w:r>
    </w:p>
    <w:p w14:paraId="60ECB0D1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nessuna di quelle previste nel PEI</w:t>
      </w:r>
    </w:p>
    <w:p w14:paraId="73482461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altro (specificare)_________________________________________________________</w:t>
      </w:r>
    </w:p>
    <w:p w14:paraId="31A89101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t>Motivazioni</w:t>
      </w:r>
    </w:p>
    <w:p w14:paraId="2ACF9F44" w14:textId="77777777" w:rsidR="00CE6EBC" w:rsidRPr="007E798D" w:rsidRDefault="00CE6EBC" w:rsidP="00CE6EBC">
      <w:pPr>
        <w:spacing w:line="276" w:lineRule="auto"/>
        <w:rPr>
          <w:rFonts w:cstheme="minorHAnsi"/>
        </w:rPr>
      </w:pPr>
      <w:r w:rsidRPr="007E798D">
        <w:rPr>
          <w:rFonts w:ascii="Calibri" w:hAnsi="Calibri" w:cs="Calibri"/>
          <w:bCs/>
        </w:rPr>
        <w:t>________________________________________________________________________________</w:t>
      </w:r>
    </w:p>
    <w:p w14:paraId="7A1DCD9D" w14:textId="77777777" w:rsidR="00CE6EBC" w:rsidRPr="007E798D" w:rsidRDefault="00CE6EBC" w:rsidP="00CE6EBC">
      <w:pPr>
        <w:spacing w:line="276" w:lineRule="auto"/>
        <w:rPr>
          <w:rFonts w:ascii="Calibri" w:hAnsi="Calibri" w:cs="Calibri"/>
        </w:rPr>
      </w:pPr>
      <w:r w:rsidRPr="007E798D">
        <w:rPr>
          <w:rFonts w:ascii="Calibri" w:hAnsi="Calibri" w:cs="Calibri"/>
          <w:b/>
        </w:rPr>
        <w:t xml:space="preserve">3- Risorse umane impegnate nel percorso formativo </w:t>
      </w:r>
      <w:r w:rsidRPr="007E798D">
        <w:rPr>
          <w:rFonts w:ascii="Calibri" w:hAnsi="Calibri" w:cs="Calibri"/>
        </w:rPr>
        <w:t>(ASACOM, Assistente di base, Operatore,</w:t>
      </w:r>
      <w:r>
        <w:rPr>
          <w:rFonts w:ascii="Calibri" w:hAnsi="Calibri" w:cs="Calibri"/>
        </w:rPr>
        <w:t xml:space="preserve"> </w:t>
      </w:r>
      <w:r w:rsidRPr="007E798D">
        <w:rPr>
          <w:rFonts w:ascii="Calibri" w:hAnsi="Calibri" w:cs="Calibri"/>
        </w:rPr>
        <w:t>…)</w:t>
      </w:r>
    </w:p>
    <w:p w14:paraId="6465FF09" w14:textId="77777777" w:rsidR="00CE6EBC" w:rsidRPr="007E798D" w:rsidRDefault="00CE6EBC" w:rsidP="00CE6EBC">
      <w:pPr>
        <w:spacing w:line="276" w:lineRule="auto"/>
        <w:rPr>
          <w:rFonts w:ascii="Calibri" w:hAnsi="Calibri" w:cs="Calibri"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Docente di sostegno per ore settimanali_________</w:t>
      </w:r>
    </w:p>
    <w:p w14:paraId="37F5F7FA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lastRenderedPageBreak/>
        <w:sym w:font="Wingdings 2" w:char="F0A3"/>
      </w:r>
      <w:r w:rsidRPr="007E798D">
        <w:rPr>
          <w:rFonts w:ascii="Calibri" w:hAnsi="Calibri" w:cs="Calibri"/>
          <w:bCs/>
        </w:rPr>
        <w:t xml:space="preserve"> ASACOM per ore settimanali ______________________</w:t>
      </w:r>
    </w:p>
    <w:p w14:paraId="72370763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Assistente di base ___________</w:t>
      </w:r>
    </w:p>
    <w:p w14:paraId="44234B70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Altro (specificare)_____________________________________________________________</w:t>
      </w:r>
    </w:p>
    <w:p w14:paraId="1911E5E0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</w:rPr>
      </w:pPr>
    </w:p>
    <w:p w14:paraId="5EAC8236" w14:textId="77777777" w:rsidR="00CE6EBC" w:rsidRPr="007E798D" w:rsidRDefault="00CE6EBC" w:rsidP="00CE6EBC">
      <w:pPr>
        <w:spacing w:line="276" w:lineRule="auto"/>
        <w:rPr>
          <w:rFonts w:ascii="Calibri" w:hAnsi="Calibri" w:cs="Calibri"/>
        </w:rPr>
      </w:pPr>
      <w:r w:rsidRPr="007E798D">
        <w:rPr>
          <w:rFonts w:ascii="Calibri" w:hAnsi="Calibri" w:cs="Calibri"/>
          <w:b/>
        </w:rPr>
        <w:t xml:space="preserve">4- Attività programmate attuate </w:t>
      </w:r>
      <w:r w:rsidRPr="007E798D">
        <w:rPr>
          <w:rFonts w:ascii="Calibri" w:hAnsi="Calibri" w:cs="Calibri"/>
        </w:rPr>
        <w:t>(progetti didattici, stage, percorsi scuola lavoro, …)</w:t>
      </w:r>
    </w:p>
    <w:p w14:paraId="1B0C4888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cstheme="minorHAnsi"/>
          <w:bCs/>
        </w:rPr>
        <w:t xml:space="preserve"> tutte quelle previste nel PEI</w:t>
      </w:r>
    </w:p>
    <w:p w14:paraId="414746FF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solo alcune di quelle pre</w:t>
      </w:r>
      <w:r w:rsidRPr="007E798D">
        <w:rPr>
          <w:rFonts w:cstheme="minorHAnsi"/>
          <w:bCs/>
        </w:rPr>
        <w:t>viste nel PEI</w:t>
      </w:r>
    </w:p>
    <w:p w14:paraId="667B8A50" w14:textId="77777777" w:rsidR="00CE6EBC" w:rsidRPr="007E798D" w:rsidRDefault="00CE6EBC" w:rsidP="00CE6EBC">
      <w:pPr>
        <w:spacing w:line="276" w:lineRule="auto"/>
        <w:rPr>
          <w:rFonts w:cstheme="minorHAns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ne</w:t>
      </w:r>
      <w:r w:rsidRPr="007E798D">
        <w:rPr>
          <w:rFonts w:cstheme="minorHAnsi"/>
          <w:bCs/>
        </w:rPr>
        <w:t>ssuna di quelle previste nel PEI</w:t>
      </w:r>
    </w:p>
    <w:p w14:paraId="2C760B8F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altro (specificare)_________________________________________________________</w:t>
      </w:r>
    </w:p>
    <w:p w14:paraId="47A64763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t>Motivazioni</w:t>
      </w:r>
    </w:p>
    <w:p w14:paraId="510D8405" w14:textId="77777777" w:rsidR="00CE6EBC" w:rsidRPr="007E798D" w:rsidRDefault="00CE6EBC" w:rsidP="00CE6EBC">
      <w:pPr>
        <w:spacing w:line="276" w:lineRule="auto"/>
        <w:rPr>
          <w:rFonts w:cstheme="minorHAnsi"/>
          <w:bCs/>
        </w:rPr>
      </w:pPr>
      <w:r w:rsidRPr="007E798D">
        <w:rPr>
          <w:rFonts w:ascii="Calibri" w:hAnsi="Calibri" w:cs="Calibri"/>
          <w:bCs/>
        </w:rPr>
        <w:t>________________________________________________________________________________</w:t>
      </w:r>
    </w:p>
    <w:p w14:paraId="0E8E929B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</w:rPr>
      </w:pPr>
    </w:p>
    <w:p w14:paraId="0E9AEF2C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</w:rPr>
      </w:pPr>
      <w:r w:rsidRPr="007E798D">
        <w:rPr>
          <w:rFonts w:ascii="Calibri" w:hAnsi="Calibri" w:cs="Calibri"/>
          <w:b/>
        </w:rPr>
        <w:t>5- Criteri e modalità di verifica e valutazione</w:t>
      </w:r>
    </w:p>
    <w:p w14:paraId="68D61A90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secondo quanto previsto nel PEI</w:t>
      </w:r>
    </w:p>
    <w:p w14:paraId="78C5ED43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con alcune modifiche</w:t>
      </w:r>
    </w:p>
    <w:p w14:paraId="5C2C1335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non sono stati adottati criteri e le modalità previste dal PEI</w:t>
      </w:r>
    </w:p>
    <w:p w14:paraId="21E9B970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sym w:font="Wingdings 2" w:char="F0A3"/>
      </w:r>
      <w:r w:rsidRPr="007E798D">
        <w:rPr>
          <w:rFonts w:ascii="Calibri" w:hAnsi="Calibri" w:cs="Calibri"/>
          <w:bCs/>
        </w:rPr>
        <w:t xml:space="preserve"> altro (specificare)_________________________________________________________</w:t>
      </w:r>
    </w:p>
    <w:p w14:paraId="1E7BC7B8" w14:textId="77777777" w:rsidR="00CE6EBC" w:rsidRPr="007E798D" w:rsidRDefault="00CE6EBC" w:rsidP="00CE6EBC">
      <w:pPr>
        <w:spacing w:line="276" w:lineRule="auto"/>
        <w:rPr>
          <w:rFonts w:ascii="Calibri" w:hAnsi="Calibri" w:cs="Calibri"/>
          <w:bCs/>
        </w:rPr>
      </w:pPr>
      <w:r w:rsidRPr="007E798D">
        <w:rPr>
          <w:rFonts w:ascii="Calibri" w:hAnsi="Calibri" w:cs="Calibri"/>
          <w:bCs/>
        </w:rPr>
        <w:t>Motivazioni</w:t>
      </w:r>
    </w:p>
    <w:p w14:paraId="0DA9A302" w14:textId="77777777" w:rsidR="00CE6EBC" w:rsidRPr="007E798D" w:rsidRDefault="00CE6EBC" w:rsidP="00CE6EBC">
      <w:pPr>
        <w:spacing w:line="276" w:lineRule="auto"/>
        <w:rPr>
          <w:rFonts w:ascii="Calibri" w:hAnsi="Calibri" w:cs="Calibri"/>
        </w:rPr>
      </w:pPr>
      <w:r w:rsidRPr="007E798D">
        <w:rPr>
          <w:rFonts w:ascii="Calibri" w:hAnsi="Calibri" w:cs="Calibri"/>
          <w:bCs/>
        </w:rPr>
        <w:t>_______________________________________________________________________________</w:t>
      </w:r>
    </w:p>
    <w:p w14:paraId="3FDF29F1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</w:rPr>
      </w:pPr>
    </w:p>
    <w:p w14:paraId="6F58CE73" w14:textId="77777777" w:rsidR="00CE6EBC" w:rsidRPr="007E798D" w:rsidRDefault="00CE6EBC" w:rsidP="00CE6EBC">
      <w:pPr>
        <w:spacing w:line="276" w:lineRule="auto"/>
        <w:rPr>
          <w:rFonts w:ascii="Calibri" w:hAnsi="Calibri" w:cs="Calibri"/>
          <w:b/>
        </w:rPr>
      </w:pPr>
      <w:r w:rsidRPr="007E798D">
        <w:rPr>
          <w:rFonts w:ascii="Calibri" w:hAnsi="Calibri" w:cs="Calibri"/>
          <w:b/>
        </w:rPr>
        <w:t>6- Eventuali ulteriori bisogni rilevati</w:t>
      </w:r>
    </w:p>
    <w:p w14:paraId="3CF5120E" w14:textId="77777777" w:rsidR="00CE6EBC" w:rsidRPr="007E798D" w:rsidRDefault="00CE6EBC" w:rsidP="00CE6EBC">
      <w:pPr>
        <w:spacing w:line="276" w:lineRule="auto"/>
        <w:rPr>
          <w:rFonts w:ascii="Calibri" w:hAnsi="Calibri" w:cs="Calibri"/>
        </w:rPr>
      </w:pPr>
      <w:r w:rsidRPr="007E798D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>_____________________</w:t>
      </w:r>
    </w:p>
    <w:p w14:paraId="20C27BBA" w14:textId="77777777" w:rsidR="00CE6EBC" w:rsidRPr="007E798D" w:rsidRDefault="00CE6EBC" w:rsidP="00CE6EBC">
      <w:pPr>
        <w:spacing w:before="240" w:line="276" w:lineRule="auto"/>
        <w:ind w:left="-142" w:right="-143"/>
        <w:rPr>
          <w:rFonts w:ascii="Calibri" w:hAnsi="Calibri" w:cs="Calibri"/>
          <w:b/>
          <w:bCs/>
        </w:rPr>
      </w:pPr>
      <w:proofErr w:type="gramStart"/>
      <w:r w:rsidRPr="007E798D">
        <w:rPr>
          <w:rFonts w:ascii="Calibri" w:hAnsi="Calibri" w:cs="Calibri"/>
          <w:b/>
          <w:bCs/>
        </w:rPr>
        <w:t>SEZ .</w:t>
      </w:r>
      <w:proofErr w:type="gramEnd"/>
      <w:r w:rsidRPr="007E798D">
        <w:rPr>
          <w:rFonts w:ascii="Calibri" w:hAnsi="Calibri" w:cs="Calibri"/>
          <w:b/>
          <w:bCs/>
        </w:rPr>
        <w:t xml:space="preserve"> 2 – VALUTAZIONE ALUNNO/A </w:t>
      </w:r>
    </w:p>
    <w:p w14:paraId="601163D6" w14:textId="77777777" w:rsidR="00CE6EBC" w:rsidRPr="007E798D" w:rsidRDefault="00CE6EBC" w:rsidP="00CE6EBC">
      <w:pPr>
        <w:spacing w:line="276" w:lineRule="auto"/>
        <w:rPr>
          <w:rFonts w:cstheme="minorHAnsi"/>
        </w:rPr>
      </w:pPr>
      <w:r w:rsidRPr="007E798D">
        <w:rPr>
          <w:rFonts w:cstheme="minorHAnsi"/>
        </w:rPr>
        <w:t>L’alunno/a secondo quanto programmato nel PEI, a conclusione dl I quadrimestre</w:t>
      </w:r>
    </w:p>
    <w:p w14:paraId="162FFDB5" w14:textId="77777777" w:rsidR="00CE6EBC" w:rsidRPr="007E798D" w:rsidRDefault="00CE6EBC" w:rsidP="00CE6EBC">
      <w:pPr>
        <w:pStyle w:val="Paragrafoelenco1"/>
        <w:spacing w:before="120" w:after="120"/>
        <w:ind w:left="761"/>
        <w:contextualSpacing w:val="0"/>
        <w:jc w:val="both"/>
        <w:rPr>
          <w:rFonts w:cs="Calibri"/>
        </w:rPr>
      </w:pPr>
      <w:r w:rsidRPr="007E798D">
        <w:rPr>
          <w:rFonts w:cs="Calibri"/>
          <w:bCs/>
        </w:rPr>
        <w:sym w:font="Wingdings 2" w:char="F0A3"/>
      </w:r>
      <w:r>
        <w:rPr>
          <w:rFonts w:cs="Calibri"/>
          <w:bCs/>
        </w:rPr>
        <w:t xml:space="preserve"> </w:t>
      </w:r>
      <w:proofErr w:type="gramStart"/>
      <w:r w:rsidRPr="007E798D">
        <w:rPr>
          <w:rFonts w:cs="Calibri"/>
        </w:rPr>
        <w:t>E’</w:t>
      </w:r>
      <w:proofErr w:type="gramEnd"/>
      <w:r w:rsidRPr="007E798D">
        <w:rPr>
          <w:rFonts w:cs="Calibri"/>
        </w:rPr>
        <w:t xml:space="preserve"> riuscito a conseguire gli obiettivi programmati in tutte le discipline.</w:t>
      </w:r>
    </w:p>
    <w:p w14:paraId="4A24D0FC" w14:textId="77777777" w:rsidR="00CE6EBC" w:rsidRPr="007E798D" w:rsidRDefault="00CE6EBC" w:rsidP="00CE6EBC">
      <w:pPr>
        <w:pStyle w:val="Paragrafoelenco1"/>
        <w:spacing w:before="120" w:after="120"/>
        <w:ind w:left="761"/>
        <w:contextualSpacing w:val="0"/>
        <w:jc w:val="both"/>
        <w:rPr>
          <w:rFonts w:cs="Calibri"/>
        </w:rPr>
      </w:pPr>
      <w:r w:rsidRPr="007E798D">
        <w:rPr>
          <w:rFonts w:cs="Calibri"/>
          <w:bCs/>
        </w:rPr>
        <w:sym w:font="Wingdings 2" w:char="F0A3"/>
      </w:r>
      <w:r>
        <w:rPr>
          <w:rFonts w:cs="Calibri"/>
          <w:bCs/>
        </w:rPr>
        <w:t xml:space="preserve"> </w:t>
      </w:r>
      <w:r w:rsidRPr="007E798D">
        <w:rPr>
          <w:rFonts w:cs="Calibri"/>
        </w:rPr>
        <w:t>Non è riuscito a conseguire gli obiettivi programmati in nessuna disciplina.</w:t>
      </w:r>
    </w:p>
    <w:p w14:paraId="01723149" w14:textId="77777777" w:rsidR="00CE6EBC" w:rsidRPr="007E798D" w:rsidRDefault="00CE6EBC" w:rsidP="00CE6EBC">
      <w:pPr>
        <w:pStyle w:val="Paragrafoelenco1"/>
        <w:spacing w:before="120" w:after="120"/>
        <w:ind w:left="760"/>
        <w:contextualSpacing w:val="0"/>
        <w:jc w:val="both"/>
        <w:rPr>
          <w:rFonts w:cs="Calibri"/>
          <w:i/>
          <w:iCs/>
        </w:rPr>
      </w:pPr>
      <w:r w:rsidRPr="007E798D">
        <w:rPr>
          <w:rFonts w:cs="Calibri"/>
          <w:bCs/>
        </w:rPr>
        <w:sym w:font="Wingdings 2" w:char="F0A3"/>
      </w:r>
      <w:r>
        <w:rPr>
          <w:rFonts w:cs="Calibri"/>
          <w:bCs/>
        </w:rPr>
        <w:t xml:space="preserve"> </w:t>
      </w:r>
      <w:r w:rsidRPr="007E798D">
        <w:rPr>
          <w:rFonts w:cs="Calibri"/>
        </w:rPr>
        <w:t>Non è riuscito a conseguire gli obiettivi programmati in alcune discipline:</w:t>
      </w:r>
    </w:p>
    <w:p w14:paraId="14D979EA" w14:textId="77777777" w:rsidR="00CE6EBC" w:rsidRPr="007E798D" w:rsidRDefault="00CE6EBC" w:rsidP="00CE6EBC">
      <w:pPr>
        <w:ind w:firstLine="0"/>
        <w:rPr>
          <w:rFonts w:ascii="Calibri" w:hAnsi="Calibri" w:cs="Calibri"/>
          <w:i/>
        </w:rPr>
      </w:pPr>
      <w:r w:rsidRPr="007E798D">
        <w:rPr>
          <w:rFonts w:ascii="Calibri" w:hAnsi="Calibri" w:cs="Calibri"/>
          <w:i/>
        </w:rPr>
        <w:t xml:space="preserve">Indicare di seguito le discipline per le quali </w:t>
      </w:r>
      <w:r w:rsidRPr="007E798D">
        <w:rPr>
          <w:rFonts w:ascii="Calibri" w:hAnsi="Calibri" w:cs="Calibri"/>
          <w:i/>
          <w:u w:val="single"/>
        </w:rPr>
        <w:t>non</w:t>
      </w:r>
      <w:r w:rsidRPr="007E798D">
        <w:rPr>
          <w:rFonts w:ascii="Calibri" w:hAnsi="Calibri" w:cs="Calibri"/>
          <w:i/>
        </w:rPr>
        <w:t xml:space="preserve"> sono stati raggiunti gli obiettivi programmati specificando il livello di competenza raggiunto, le difficoltà riscontrate e le eventuali attività di implementazione.</w:t>
      </w:r>
    </w:p>
    <w:p w14:paraId="7626C8EB" w14:textId="77777777" w:rsidR="00CE6EBC" w:rsidRPr="007E798D" w:rsidRDefault="00CE6EBC" w:rsidP="00CE6EBC">
      <w:pPr>
        <w:pStyle w:val="Paragrafoelenco1"/>
        <w:spacing w:after="0"/>
        <w:ind w:left="0"/>
        <w:contextualSpacing w:val="0"/>
        <w:jc w:val="both"/>
        <w:rPr>
          <w:rFonts w:cs="Calibri"/>
          <w:i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2964"/>
      </w:tblGrid>
      <w:tr w:rsidR="00CE6EBC" w:rsidRPr="007E798D" w14:paraId="7EE53B03" w14:textId="77777777" w:rsidTr="007F765B">
        <w:trPr>
          <w:trHeight w:val="406"/>
        </w:trPr>
        <w:tc>
          <w:tcPr>
            <w:tcW w:w="2802" w:type="dxa"/>
            <w:vAlign w:val="center"/>
          </w:tcPr>
          <w:p w14:paraId="48F6CC94" w14:textId="77777777" w:rsidR="00CE6EBC" w:rsidRPr="007E798D" w:rsidRDefault="00CE6EBC" w:rsidP="007F76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798D">
              <w:rPr>
                <w:rFonts w:ascii="Calibri" w:hAnsi="Calibri" w:cs="Calibri"/>
                <w:b/>
                <w:bCs/>
              </w:rPr>
              <w:t>AREA/DISCIPLINA</w:t>
            </w:r>
          </w:p>
        </w:tc>
        <w:tc>
          <w:tcPr>
            <w:tcW w:w="4110" w:type="dxa"/>
            <w:vAlign w:val="center"/>
          </w:tcPr>
          <w:p w14:paraId="3F132CE5" w14:textId="77777777" w:rsidR="00CE6EBC" w:rsidRPr="007E798D" w:rsidRDefault="00CE6EBC" w:rsidP="007F76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798D">
              <w:rPr>
                <w:rFonts w:ascii="Calibri" w:hAnsi="Calibri" w:cs="Calibri"/>
                <w:b/>
                <w:bCs/>
              </w:rPr>
              <w:t>DIFFICOLTÀ RISCONTRATE</w:t>
            </w:r>
          </w:p>
        </w:tc>
        <w:tc>
          <w:tcPr>
            <w:tcW w:w="2964" w:type="dxa"/>
            <w:vAlign w:val="center"/>
          </w:tcPr>
          <w:p w14:paraId="5DAE32F1" w14:textId="77777777" w:rsidR="00CE6EBC" w:rsidRPr="007E798D" w:rsidRDefault="00CE6EBC" w:rsidP="007F765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E798D">
              <w:rPr>
                <w:rFonts w:ascii="Calibri" w:hAnsi="Calibri" w:cs="Calibri"/>
                <w:b/>
                <w:bCs/>
              </w:rPr>
              <w:t>ATTIVITÀ DI IMPLEMENTAZIONE</w:t>
            </w:r>
          </w:p>
        </w:tc>
      </w:tr>
      <w:tr w:rsidR="00CE6EBC" w:rsidRPr="007E798D" w14:paraId="0333858A" w14:textId="77777777" w:rsidTr="007F765B">
        <w:trPr>
          <w:trHeight w:val="383"/>
        </w:trPr>
        <w:tc>
          <w:tcPr>
            <w:tcW w:w="2802" w:type="dxa"/>
          </w:tcPr>
          <w:p w14:paraId="3B15DEC5" w14:textId="77777777" w:rsidR="00CE6EBC" w:rsidRPr="007E798D" w:rsidRDefault="00CE6EBC" w:rsidP="007F765B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14:paraId="51100EFF" w14:textId="77777777" w:rsidR="00CE6EBC" w:rsidRPr="007E798D" w:rsidRDefault="00CE6EBC" w:rsidP="007F765B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964" w:type="dxa"/>
          </w:tcPr>
          <w:p w14:paraId="701C27E6" w14:textId="77777777" w:rsidR="00CE6EBC" w:rsidRPr="007E798D" w:rsidRDefault="00CE6EBC" w:rsidP="007F765B">
            <w:pPr>
              <w:rPr>
                <w:rFonts w:ascii="Calibri" w:hAnsi="Calibri" w:cs="Calibri"/>
                <w:i/>
              </w:rPr>
            </w:pPr>
          </w:p>
        </w:tc>
      </w:tr>
      <w:tr w:rsidR="00CE6EBC" w:rsidRPr="007E798D" w14:paraId="5AEEEBAC" w14:textId="77777777" w:rsidTr="007F765B">
        <w:trPr>
          <w:trHeight w:val="406"/>
        </w:trPr>
        <w:tc>
          <w:tcPr>
            <w:tcW w:w="2802" w:type="dxa"/>
          </w:tcPr>
          <w:p w14:paraId="6A96B0A8" w14:textId="77777777" w:rsidR="00CE6EBC" w:rsidRPr="007E798D" w:rsidRDefault="00CE6EBC" w:rsidP="007F765B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14:paraId="32041FB6" w14:textId="77777777" w:rsidR="00CE6EBC" w:rsidRPr="007E798D" w:rsidRDefault="00CE6EBC" w:rsidP="007F765B">
            <w:pPr>
              <w:rPr>
                <w:rFonts w:ascii="Calibri" w:hAnsi="Calibri" w:cs="Calibri"/>
              </w:rPr>
            </w:pPr>
          </w:p>
        </w:tc>
        <w:tc>
          <w:tcPr>
            <w:tcW w:w="2964" w:type="dxa"/>
          </w:tcPr>
          <w:p w14:paraId="63414B34" w14:textId="77777777" w:rsidR="00CE6EBC" w:rsidRPr="007E798D" w:rsidRDefault="00CE6EBC" w:rsidP="007F765B">
            <w:pPr>
              <w:rPr>
                <w:rFonts w:ascii="Calibri" w:hAnsi="Calibri" w:cs="Calibri"/>
              </w:rPr>
            </w:pPr>
          </w:p>
        </w:tc>
      </w:tr>
      <w:tr w:rsidR="00CE6EBC" w:rsidRPr="007E798D" w14:paraId="1675A47B" w14:textId="77777777" w:rsidTr="007F765B">
        <w:trPr>
          <w:trHeight w:val="406"/>
        </w:trPr>
        <w:tc>
          <w:tcPr>
            <w:tcW w:w="2802" w:type="dxa"/>
          </w:tcPr>
          <w:p w14:paraId="1AD400E6" w14:textId="77777777" w:rsidR="00CE6EBC" w:rsidRPr="007E798D" w:rsidRDefault="00CE6EBC" w:rsidP="007F765B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14:paraId="5233421C" w14:textId="77777777" w:rsidR="00CE6EBC" w:rsidRPr="007E798D" w:rsidRDefault="00CE6EBC" w:rsidP="007F765B">
            <w:pPr>
              <w:rPr>
                <w:rFonts w:ascii="Calibri" w:hAnsi="Calibri" w:cs="Calibri"/>
              </w:rPr>
            </w:pPr>
          </w:p>
        </w:tc>
        <w:tc>
          <w:tcPr>
            <w:tcW w:w="2964" w:type="dxa"/>
          </w:tcPr>
          <w:p w14:paraId="137BFBC0" w14:textId="77777777" w:rsidR="00CE6EBC" w:rsidRPr="007E798D" w:rsidRDefault="00CE6EBC" w:rsidP="007F765B">
            <w:pPr>
              <w:rPr>
                <w:rFonts w:ascii="Calibri" w:hAnsi="Calibri" w:cs="Calibri"/>
              </w:rPr>
            </w:pPr>
          </w:p>
        </w:tc>
      </w:tr>
    </w:tbl>
    <w:p w14:paraId="3A33D136" w14:textId="77777777" w:rsidR="00CE6EBC" w:rsidRPr="007E798D" w:rsidRDefault="00CE6EBC" w:rsidP="00CE6EBC">
      <w:pPr>
        <w:jc w:val="center"/>
        <w:rPr>
          <w:rFonts w:cstheme="minorHAnsi"/>
        </w:rPr>
      </w:pPr>
    </w:p>
    <w:p w14:paraId="70EDC5E1" w14:textId="77777777" w:rsidR="00CE6EBC" w:rsidRDefault="00CE6EBC" w:rsidP="00CE6EBC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CCD2A98" w14:textId="77777777" w:rsidR="00CE6EBC" w:rsidRPr="007E798D" w:rsidRDefault="00CE6EBC" w:rsidP="00CE6EBC">
      <w:pPr>
        <w:jc w:val="center"/>
        <w:rPr>
          <w:rFonts w:cstheme="minorHAnsi"/>
          <w:b/>
          <w:bCs/>
        </w:rPr>
      </w:pPr>
      <w:r w:rsidRPr="007E798D">
        <w:rPr>
          <w:rFonts w:cstheme="minorHAnsi"/>
          <w:b/>
          <w:bCs/>
        </w:rPr>
        <w:lastRenderedPageBreak/>
        <w:t>OBIETTIVI E LIVELLI RAGGIUNTI RELATIVAMENTE ALLE DIMENSIONI DEFINITE NEL PEI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556"/>
        <w:gridCol w:w="1663"/>
        <w:gridCol w:w="2161"/>
      </w:tblGrid>
      <w:tr w:rsidR="00CE6EBC" w:rsidRPr="007E798D" w14:paraId="372559F1" w14:textId="77777777" w:rsidTr="007F765B">
        <w:tc>
          <w:tcPr>
            <w:tcW w:w="4248" w:type="dxa"/>
            <w:vAlign w:val="center"/>
          </w:tcPr>
          <w:p w14:paraId="15E7EBC1" w14:textId="77777777" w:rsidR="00CE6EBC" w:rsidRPr="007E798D" w:rsidRDefault="00CE6EBC" w:rsidP="007F765B">
            <w:pPr>
              <w:jc w:val="center"/>
              <w:rPr>
                <w:rFonts w:cstheme="minorHAnsi"/>
                <w:b/>
                <w:bCs/>
              </w:rPr>
            </w:pPr>
            <w:r w:rsidRPr="007E798D">
              <w:rPr>
                <w:rFonts w:cstheme="minorHAnsi"/>
                <w:b/>
                <w:bCs/>
              </w:rPr>
              <w:t>OBIETTIVI</w:t>
            </w:r>
          </w:p>
          <w:p w14:paraId="7D4BF931" w14:textId="77777777" w:rsidR="00CE6EBC" w:rsidRPr="007E798D" w:rsidRDefault="00CE6EBC" w:rsidP="007F765B">
            <w:pPr>
              <w:jc w:val="center"/>
              <w:rPr>
                <w:rFonts w:cstheme="minorHAnsi"/>
                <w:b/>
                <w:bCs/>
              </w:rPr>
            </w:pPr>
            <w:r w:rsidRPr="007E798D">
              <w:rPr>
                <w:rFonts w:cstheme="minorHAnsi"/>
                <w:b/>
                <w:bCs/>
              </w:rPr>
              <w:t>RELATIVI ALLE DIMENSIONI</w:t>
            </w:r>
          </w:p>
        </w:tc>
        <w:tc>
          <w:tcPr>
            <w:tcW w:w="1556" w:type="dxa"/>
            <w:vAlign w:val="center"/>
          </w:tcPr>
          <w:p w14:paraId="66A3C1D6" w14:textId="77777777" w:rsidR="00CE6EBC" w:rsidRPr="007E798D" w:rsidRDefault="00CE6EBC" w:rsidP="007F765B">
            <w:pPr>
              <w:jc w:val="center"/>
              <w:rPr>
                <w:rFonts w:cstheme="minorHAnsi"/>
                <w:b/>
                <w:bCs/>
              </w:rPr>
            </w:pPr>
            <w:r w:rsidRPr="007E798D">
              <w:rPr>
                <w:rFonts w:cstheme="minorHAnsi"/>
                <w:b/>
                <w:bCs/>
              </w:rPr>
              <w:t>LIVELLO</w:t>
            </w:r>
          </w:p>
          <w:p w14:paraId="33502475" w14:textId="77777777" w:rsidR="00CE6EBC" w:rsidRPr="007E798D" w:rsidRDefault="00CE6EBC" w:rsidP="007F765B">
            <w:pPr>
              <w:jc w:val="center"/>
              <w:rPr>
                <w:rFonts w:cstheme="minorHAnsi"/>
              </w:rPr>
            </w:pPr>
            <w:r w:rsidRPr="007E798D">
              <w:rPr>
                <w:rFonts w:cstheme="minorHAnsi"/>
                <w:sz w:val="21"/>
                <w:szCs w:val="21"/>
              </w:rPr>
              <w:t>(ottimo, buono, sufficiente, non sufficiente)</w:t>
            </w:r>
          </w:p>
        </w:tc>
        <w:tc>
          <w:tcPr>
            <w:tcW w:w="1663" w:type="dxa"/>
            <w:vAlign w:val="center"/>
          </w:tcPr>
          <w:p w14:paraId="24935DB2" w14:textId="77777777" w:rsidR="00CE6EBC" w:rsidRPr="007E798D" w:rsidRDefault="00CE6EBC" w:rsidP="007F765B">
            <w:pPr>
              <w:jc w:val="center"/>
              <w:rPr>
                <w:rFonts w:cstheme="minorHAnsi"/>
                <w:b/>
                <w:bCs/>
              </w:rPr>
            </w:pPr>
            <w:r w:rsidRPr="007E798D">
              <w:rPr>
                <w:rFonts w:ascii="Calibri" w:hAnsi="Calibri" w:cs="Calibri"/>
                <w:b/>
                <w:bCs/>
              </w:rPr>
              <w:t>DIFFICOLTÀ RISCONTRATE</w:t>
            </w:r>
          </w:p>
        </w:tc>
        <w:tc>
          <w:tcPr>
            <w:tcW w:w="2161" w:type="dxa"/>
            <w:vAlign w:val="center"/>
          </w:tcPr>
          <w:p w14:paraId="447E2A30" w14:textId="77777777" w:rsidR="00CE6EBC" w:rsidRPr="007E798D" w:rsidRDefault="00CE6EBC" w:rsidP="007F765B">
            <w:pPr>
              <w:jc w:val="center"/>
              <w:rPr>
                <w:rFonts w:cstheme="minorHAnsi"/>
                <w:b/>
                <w:bCs/>
              </w:rPr>
            </w:pPr>
            <w:r w:rsidRPr="007E798D">
              <w:rPr>
                <w:rFonts w:ascii="Calibri" w:hAnsi="Calibri" w:cs="Calibri"/>
                <w:b/>
                <w:bCs/>
              </w:rPr>
              <w:t>ATTIVITÀ DI IMPLEMENTAZIONE</w:t>
            </w:r>
          </w:p>
        </w:tc>
      </w:tr>
      <w:tr w:rsidR="00CE6EBC" w:rsidRPr="007E798D" w14:paraId="2868CEED" w14:textId="77777777" w:rsidTr="007F765B">
        <w:tc>
          <w:tcPr>
            <w:tcW w:w="4248" w:type="dxa"/>
          </w:tcPr>
          <w:p w14:paraId="2EF8389C" w14:textId="77777777" w:rsidR="00CE6EBC" w:rsidRPr="007E798D" w:rsidRDefault="00CE6EBC" w:rsidP="007F765B">
            <w:pPr>
              <w:spacing w:line="360" w:lineRule="auto"/>
              <w:rPr>
                <w:rFonts w:cstheme="minorHAnsi"/>
              </w:rPr>
            </w:pPr>
            <w:r w:rsidRPr="007E798D">
              <w:rPr>
                <w:rFonts w:cstheme="minorHAnsi"/>
                <w:bCs/>
              </w:rPr>
              <w:t>RELAZIONE/INTERAZIONE/SOCIALIZZAZIONE</w:t>
            </w:r>
          </w:p>
        </w:tc>
        <w:tc>
          <w:tcPr>
            <w:tcW w:w="1556" w:type="dxa"/>
          </w:tcPr>
          <w:p w14:paraId="03A08C25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412D2841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7C6E2405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CE6EBC" w:rsidRPr="007E798D" w14:paraId="6DFBDB3C" w14:textId="77777777" w:rsidTr="007F765B">
        <w:tc>
          <w:tcPr>
            <w:tcW w:w="4248" w:type="dxa"/>
          </w:tcPr>
          <w:p w14:paraId="57D71E5B" w14:textId="77777777" w:rsidR="00CE6EBC" w:rsidRPr="007E798D" w:rsidRDefault="00CE6EBC" w:rsidP="007F765B">
            <w:pPr>
              <w:spacing w:line="360" w:lineRule="auto"/>
              <w:rPr>
                <w:rFonts w:cstheme="minorHAnsi"/>
              </w:rPr>
            </w:pPr>
            <w:r w:rsidRPr="007E798D">
              <w:rPr>
                <w:rFonts w:cstheme="minorHAnsi"/>
              </w:rPr>
              <w:t>COMUNICAZIONE E LINGUAGGIO</w:t>
            </w:r>
          </w:p>
        </w:tc>
        <w:tc>
          <w:tcPr>
            <w:tcW w:w="1556" w:type="dxa"/>
          </w:tcPr>
          <w:p w14:paraId="72B4751A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0FFD63CE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06EA84F8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CE6EBC" w:rsidRPr="007E798D" w14:paraId="0DBAA259" w14:textId="77777777" w:rsidTr="007F765B">
        <w:tc>
          <w:tcPr>
            <w:tcW w:w="4248" w:type="dxa"/>
          </w:tcPr>
          <w:p w14:paraId="72166F06" w14:textId="77777777" w:rsidR="00CE6EBC" w:rsidRPr="007E798D" w:rsidRDefault="00CE6EBC" w:rsidP="007F765B">
            <w:pPr>
              <w:rPr>
                <w:rFonts w:cstheme="minorHAnsi"/>
              </w:rPr>
            </w:pPr>
            <w:r w:rsidRPr="007E798D">
              <w:rPr>
                <w:rFonts w:cstheme="minorHAnsi"/>
              </w:rPr>
              <w:t>AUTONOMIA E ORIENTAMENTO</w:t>
            </w:r>
          </w:p>
        </w:tc>
        <w:tc>
          <w:tcPr>
            <w:tcW w:w="1556" w:type="dxa"/>
          </w:tcPr>
          <w:p w14:paraId="61AE3E7A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749FAD8D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2CD1F542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CE6EBC" w:rsidRPr="007E798D" w14:paraId="02A2C80D" w14:textId="77777777" w:rsidTr="007F765B">
        <w:tc>
          <w:tcPr>
            <w:tcW w:w="4248" w:type="dxa"/>
          </w:tcPr>
          <w:p w14:paraId="4BF2DABE" w14:textId="77777777" w:rsidR="00CE6EBC" w:rsidRPr="007E798D" w:rsidRDefault="00CE6EBC" w:rsidP="007F765B">
            <w:pPr>
              <w:snapToGrid w:val="0"/>
              <w:rPr>
                <w:rFonts w:cstheme="minorHAnsi"/>
              </w:rPr>
            </w:pPr>
            <w:r w:rsidRPr="007E798D">
              <w:rPr>
                <w:rFonts w:cstheme="minorHAnsi"/>
              </w:rPr>
              <w:t xml:space="preserve">COGNITIVA/ NEUROPSICOLOGICA/ APPRENDIMENTO </w:t>
            </w:r>
          </w:p>
        </w:tc>
        <w:tc>
          <w:tcPr>
            <w:tcW w:w="1556" w:type="dxa"/>
          </w:tcPr>
          <w:p w14:paraId="3EBE7D85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1663" w:type="dxa"/>
          </w:tcPr>
          <w:p w14:paraId="2CE230A2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1" w:type="dxa"/>
          </w:tcPr>
          <w:p w14:paraId="7C707E1B" w14:textId="77777777" w:rsidR="00CE6EBC" w:rsidRPr="007E798D" w:rsidRDefault="00CE6EBC" w:rsidP="007F765B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39E1401D" w14:textId="77777777" w:rsidR="00CE6EBC" w:rsidRPr="007E798D" w:rsidRDefault="00CE6EBC" w:rsidP="00CE6EBC">
      <w:pPr>
        <w:spacing w:before="240" w:line="276" w:lineRule="auto"/>
        <w:jc w:val="center"/>
        <w:rPr>
          <w:rFonts w:cstheme="minorHAnsi"/>
          <w:b/>
          <w:bCs/>
        </w:rPr>
      </w:pPr>
      <w:r w:rsidRPr="007E798D">
        <w:rPr>
          <w:rFonts w:cstheme="minorHAnsi"/>
          <w:b/>
          <w:bCs/>
        </w:rPr>
        <w:t>COMPORTAMENTO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518"/>
        <w:gridCol w:w="3055"/>
        <w:gridCol w:w="3089"/>
      </w:tblGrid>
      <w:tr w:rsidR="00CE6EBC" w:rsidRPr="007E798D" w14:paraId="4B76BA01" w14:textId="77777777" w:rsidTr="007F765B">
        <w:tc>
          <w:tcPr>
            <w:tcW w:w="3611" w:type="dxa"/>
            <w:vAlign w:val="center"/>
          </w:tcPr>
          <w:p w14:paraId="11656485" w14:textId="77777777" w:rsidR="00CE6EBC" w:rsidRPr="007E798D" w:rsidRDefault="00CE6EBC" w:rsidP="007F765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38" w:type="dxa"/>
            <w:vAlign w:val="center"/>
          </w:tcPr>
          <w:p w14:paraId="79CDED79" w14:textId="77777777" w:rsidR="00CE6EBC" w:rsidRPr="007E798D" w:rsidRDefault="00CE6EBC" w:rsidP="007F765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E798D">
              <w:rPr>
                <w:rFonts w:cstheme="minorHAnsi"/>
                <w:b/>
                <w:bCs/>
              </w:rPr>
              <w:t>LIVELLO</w:t>
            </w:r>
          </w:p>
          <w:p w14:paraId="6C1C2CC5" w14:textId="77777777" w:rsidR="00CE6EBC" w:rsidRPr="007E798D" w:rsidRDefault="00CE6EBC" w:rsidP="007F765B">
            <w:pPr>
              <w:jc w:val="center"/>
              <w:rPr>
                <w:rFonts w:cstheme="minorHAnsi"/>
                <w:b/>
                <w:bCs/>
              </w:rPr>
            </w:pPr>
            <w:r w:rsidRPr="007E798D">
              <w:rPr>
                <w:rFonts w:cstheme="minorHAnsi"/>
                <w:b/>
                <w:bCs/>
                <w:iCs/>
                <w:sz w:val="21"/>
                <w:szCs w:val="21"/>
              </w:rPr>
              <w:t>(scarso, sufficiente, discontinuo, assiduo, …)</w:t>
            </w:r>
          </w:p>
        </w:tc>
        <w:tc>
          <w:tcPr>
            <w:tcW w:w="3139" w:type="dxa"/>
            <w:vAlign w:val="center"/>
          </w:tcPr>
          <w:p w14:paraId="0FEE7E7A" w14:textId="77777777" w:rsidR="00CE6EBC" w:rsidRPr="007E798D" w:rsidRDefault="00CE6EBC" w:rsidP="007F765B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7E798D">
              <w:rPr>
                <w:rFonts w:ascii="Calibri" w:hAnsi="Calibri" w:cs="Calibri"/>
                <w:b/>
                <w:bCs/>
              </w:rPr>
              <w:t>ATTIVITÀ DI IMPLEMENTAZIONE</w:t>
            </w:r>
          </w:p>
        </w:tc>
      </w:tr>
      <w:tr w:rsidR="00CE6EBC" w:rsidRPr="007E798D" w14:paraId="126A1BDF" w14:textId="77777777" w:rsidTr="007F765B">
        <w:tc>
          <w:tcPr>
            <w:tcW w:w="3611" w:type="dxa"/>
          </w:tcPr>
          <w:p w14:paraId="24CA8E3C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  <w:r w:rsidRPr="007E798D">
              <w:rPr>
                <w:rFonts w:cstheme="minorHAnsi"/>
              </w:rPr>
              <w:t>Partecipazione</w:t>
            </w:r>
          </w:p>
        </w:tc>
        <w:tc>
          <w:tcPr>
            <w:tcW w:w="3138" w:type="dxa"/>
          </w:tcPr>
          <w:p w14:paraId="09BF4D6C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39" w:type="dxa"/>
          </w:tcPr>
          <w:p w14:paraId="0B09CF80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</w:p>
        </w:tc>
      </w:tr>
      <w:tr w:rsidR="00CE6EBC" w:rsidRPr="007E798D" w14:paraId="456D6ABF" w14:textId="77777777" w:rsidTr="007F765B">
        <w:tc>
          <w:tcPr>
            <w:tcW w:w="3611" w:type="dxa"/>
          </w:tcPr>
          <w:p w14:paraId="0BBC0099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  <w:r w:rsidRPr="007E798D">
              <w:rPr>
                <w:rFonts w:cstheme="minorHAnsi"/>
              </w:rPr>
              <w:t>Impegno</w:t>
            </w:r>
          </w:p>
        </w:tc>
        <w:tc>
          <w:tcPr>
            <w:tcW w:w="3138" w:type="dxa"/>
          </w:tcPr>
          <w:p w14:paraId="466FA51B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39" w:type="dxa"/>
          </w:tcPr>
          <w:p w14:paraId="441DC723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</w:p>
        </w:tc>
      </w:tr>
      <w:tr w:rsidR="00CE6EBC" w:rsidRPr="007E798D" w14:paraId="56C17B0D" w14:textId="77777777" w:rsidTr="007F765B">
        <w:tc>
          <w:tcPr>
            <w:tcW w:w="3611" w:type="dxa"/>
          </w:tcPr>
          <w:p w14:paraId="11A503D8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  <w:r w:rsidRPr="007E798D">
              <w:rPr>
                <w:rFonts w:cstheme="minorHAnsi"/>
              </w:rPr>
              <w:t>Frequenza</w:t>
            </w:r>
          </w:p>
        </w:tc>
        <w:tc>
          <w:tcPr>
            <w:tcW w:w="3138" w:type="dxa"/>
          </w:tcPr>
          <w:p w14:paraId="029142E0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39" w:type="dxa"/>
          </w:tcPr>
          <w:p w14:paraId="19BF30D8" w14:textId="77777777" w:rsidR="00CE6EBC" w:rsidRPr="007E798D" w:rsidRDefault="00CE6EBC" w:rsidP="007F765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579A957C" w14:textId="77777777" w:rsidR="00CE6EBC" w:rsidRPr="007E798D" w:rsidRDefault="00CE6EBC" w:rsidP="00CE6EBC">
      <w:pPr>
        <w:pStyle w:val="Paragrafoelenco2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6065A83C" w14:textId="77777777" w:rsidR="00CE6EBC" w:rsidRPr="007E798D" w:rsidRDefault="00CE6EBC" w:rsidP="00CE6EBC">
      <w:pPr>
        <w:pStyle w:val="Paragrafoelenco2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7E798D">
        <w:rPr>
          <w:rFonts w:asciiTheme="minorHAnsi" w:hAnsiTheme="minorHAnsi" w:cstheme="minorHAnsi"/>
          <w:sz w:val="22"/>
          <w:szCs w:val="22"/>
        </w:rPr>
        <w:t>Altre osservazioni sulle caratteristiche comportamentali:</w:t>
      </w:r>
    </w:p>
    <w:p w14:paraId="36F3FF1B" w14:textId="77777777" w:rsidR="00CE6EBC" w:rsidRPr="007E798D" w:rsidRDefault="00CE6EBC" w:rsidP="00CE6EBC">
      <w:pPr>
        <w:pStyle w:val="Paragrafoelenco2"/>
        <w:numPr>
          <w:ilvl w:val="0"/>
          <w:numId w:val="5"/>
        </w:numPr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7E798D">
        <w:rPr>
          <w:rFonts w:asciiTheme="minorHAnsi" w:hAnsiTheme="minorHAnsi" w:cstheme="minorHAnsi"/>
          <w:sz w:val="22"/>
          <w:szCs w:val="22"/>
        </w:rPr>
        <w:t>Comportamento dell'alunno/a verso i compagni: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798D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498E8B92" w14:textId="77777777" w:rsidR="00CE6EBC" w:rsidRPr="007E798D" w:rsidRDefault="00CE6EBC" w:rsidP="00CE6EBC">
      <w:pPr>
        <w:pStyle w:val="Paragrafoelenco2"/>
        <w:numPr>
          <w:ilvl w:val="0"/>
          <w:numId w:val="5"/>
        </w:numPr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7E798D">
        <w:rPr>
          <w:rFonts w:asciiTheme="minorHAnsi" w:hAnsiTheme="minorHAnsi" w:cstheme="minorHAnsi"/>
          <w:sz w:val="22"/>
          <w:szCs w:val="22"/>
        </w:rPr>
        <w:t>Comportamento dei compagni verso l'alunno/a: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798D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7C8D34EE" w14:textId="77777777" w:rsidR="00CE6EBC" w:rsidRPr="007E798D" w:rsidRDefault="00CE6EBC" w:rsidP="00CE6EBC">
      <w:pPr>
        <w:spacing w:before="240" w:after="240"/>
        <w:ind w:left="-142" w:right="-143"/>
        <w:rPr>
          <w:rFonts w:ascii="Calibri" w:hAnsi="Calibri"/>
          <w:b/>
          <w:bCs/>
        </w:rPr>
      </w:pPr>
      <w:r w:rsidRPr="007E798D">
        <w:rPr>
          <w:rFonts w:ascii="Calibri" w:hAnsi="Calibri"/>
          <w:b/>
          <w:bCs/>
        </w:rPr>
        <w:t>SEZ. 3 - PROPOSTE DI MODIFICA DEL PEI</w:t>
      </w:r>
    </w:p>
    <w:p w14:paraId="503486F2" w14:textId="77777777" w:rsidR="00CE6EBC" w:rsidRPr="007E798D" w:rsidRDefault="00CE6EBC" w:rsidP="00CE6EBC">
      <w:pPr>
        <w:spacing w:before="120" w:after="120"/>
        <w:ind w:right="-142"/>
        <w:rPr>
          <w:rFonts w:ascii="Calibri" w:hAnsi="Calibri"/>
          <w:bCs/>
        </w:rPr>
      </w:pPr>
      <w:r w:rsidRPr="007E798D">
        <w:rPr>
          <w:rFonts w:ascii="Calibri" w:hAnsi="Calibri"/>
          <w:bCs/>
        </w:rPr>
        <w:t>Visti i rendimenti conseguiti dall’allievo/a:</w:t>
      </w:r>
    </w:p>
    <w:p w14:paraId="0A29CEC1" w14:textId="77777777" w:rsidR="00CE6EBC" w:rsidRPr="007E798D" w:rsidRDefault="00CE6EBC" w:rsidP="00CE6EBC">
      <w:pPr>
        <w:spacing w:before="120" w:after="120"/>
        <w:ind w:left="142" w:right="-142" w:hanging="284"/>
        <w:rPr>
          <w:rFonts w:ascii="Calibri" w:hAnsi="Calibri" w:cs="Calibri"/>
          <w:bCs/>
        </w:rPr>
      </w:pPr>
      <w:r w:rsidRPr="007E798D">
        <w:rPr>
          <w:rFonts w:ascii="Calibri" w:hAnsi="Calibri"/>
          <w:bCs/>
        </w:rPr>
        <w:sym w:font="Wingdings 2" w:char="F0A3"/>
      </w:r>
      <w:r w:rsidRPr="007E798D">
        <w:rPr>
          <w:rFonts w:ascii="Calibri" w:hAnsi="Calibri"/>
          <w:bCs/>
        </w:rPr>
        <w:t xml:space="preserve">  Non si rileva la necessità di apportare modifiche al PEI approvato</w:t>
      </w:r>
    </w:p>
    <w:p w14:paraId="00ED779E" w14:textId="77777777" w:rsidR="00CE6EBC" w:rsidRPr="007E798D" w:rsidRDefault="00CE6EBC" w:rsidP="00CE6EBC">
      <w:pPr>
        <w:spacing w:before="120" w:after="120"/>
        <w:ind w:left="142" w:right="-142" w:hanging="284"/>
        <w:rPr>
          <w:rFonts w:ascii="Calibri" w:hAnsi="Calibri"/>
          <w:bCs/>
        </w:rPr>
      </w:pPr>
      <w:r w:rsidRPr="007E798D">
        <w:rPr>
          <w:rFonts w:ascii="Calibri" w:hAnsi="Calibri"/>
          <w:bCs/>
        </w:rPr>
        <w:sym w:font="Wingdings 2" w:char="F0A3"/>
      </w:r>
      <w:r w:rsidRPr="007E798D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 </w:t>
      </w:r>
      <w:r w:rsidRPr="007E798D">
        <w:rPr>
          <w:rFonts w:ascii="Calibri" w:hAnsi="Calibri"/>
          <w:bCs/>
        </w:rPr>
        <w:t>Rispetto a quanto già definito nel PEI, si propongono le seguenti modifiche e/o integrazioni:</w:t>
      </w:r>
    </w:p>
    <w:p w14:paraId="31129009" w14:textId="77777777" w:rsidR="00CE6EBC" w:rsidRPr="007E798D" w:rsidRDefault="00CE6EBC" w:rsidP="00CE6EBC">
      <w:pPr>
        <w:ind w:firstLine="0"/>
        <w:rPr>
          <w:rFonts w:cstheme="minorHAnsi"/>
        </w:rPr>
      </w:pPr>
      <w:bookmarkStart w:id="0" w:name="_GoBack"/>
      <w:bookmarkEnd w:id="0"/>
      <w:r w:rsidRPr="007E798D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C867C" w14:textId="77777777" w:rsidR="00CE6EBC" w:rsidRPr="007E798D" w:rsidRDefault="00CE6EBC" w:rsidP="00CE6EBC">
      <w:pPr>
        <w:spacing w:line="276" w:lineRule="auto"/>
        <w:rPr>
          <w:rFonts w:cstheme="minorHAnsi"/>
          <w:b/>
          <w:i/>
        </w:rPr>
      </w:pPr>
      <w:r w:rsidRPr="007E798D">
        <w:rPr>
          <w:rFonts w:ascii="Calibri" w:hAnsi="Calibri" w:cs="Calibri"/>
          <w:b/>
          <w:i/>
        </w:rPr>
        <w:t xml:space="preserve">La presente scheda di valutazione in itinere, letta e approvata dal </w:t>
      </w:r>
      <w:proofErr w:type="spellStart"/>
      <w:r w:rsidRPr="007E798D">
        <w:rPr>
          <w:rFonts w:ascii="Calibri" w:hAnsi="Calibri" w:cs="Calibri"/>
          <w:b/>
          <w:i/>
        </w:rPr>
        <w:t>C.d.C</w:t>
      </w:r>
      <w:proofErr w:type="spellEnd"/>
      <w:r w:rsidRPr="007E798D">
        <w:rPr>
          <w:rFonts w:ascii="Calibri" w:hAnsi="Calibri" w:cs="Calibri"/>
          <w:b/>
          <w:i/>
        </w:rPr>
        <w:t xml:space="preserve">., viene allegata al PEI dell’alunno depositato nel fascicolo personale. </w:t>
      </w:r>
    </w:p>
    <w:p w14:paraId="37300087" w14:textId="77777777" w:rsidR="00CE6EBC" w:rsidRPr="007E798D" w:rsidRDefault="00CE6EBC" w:rsidP="00CE6EBC">
      <w:pPr>
        <w:rPr>
          <w:rFonts w:cstheme="minorHAnsi"/>
          <w:b/>
        </w:rPr>
      </w:pPr>
    </w:p>
    <w:p w14:paraId="47910316" w14:textId="77777777" w:rsidR="00CE6EBC" w:rsidRPr="007E798D" w:rsidRDefault="00CE6EBC" w:rsidP="00CE6EBC">
      <w:pPr>
        <w:tabs>
          <w:tab w:val="center" w:pos="1418"/>
          <w:tab w:val="center" w:pos="7230"/>
        </w:tabs>
        <w:rPr>
          <w:rFonts w:cstheme="minorHAnsi"/>
        </w:rPr>
      </w:pPr>
      <w:r>
        <w:rPr>
          <w:rFonts w:cstheme="minorHAnsi"/>
          <w:b/>
        </w:rPr>
        <w:tab/>
        <w:t>Data</w:t>
      </w:r>
      <w:r>
        <w:rPr>
          <w:rFonts w:cstheme="minorHAnsi"/>
        </w:rPr>
        <w:tab/>
      </w:r>
      <w:r w:rsidRPr="007E798D">
        <w:rPr>
          <w:rFonts w:cstheme="minorHAnsi"/>
          <w:b/>
          <w:bCs/>
        </w:rPr>
        <w:t>Docente di sostegno</w:t>
      </w:r>
    </w:p>
    <w:p w14:paraId="21304274" w14:textId="77777777" w:rsidR="00CE6EBC" w:rsidRPr="00882FFC" w:rsidRDefault="00CE6EBC" w:rsidP="00CE6EBC">
      <w:pPr>
        <w:tabs>
          <w:tab w:val="center" w:pos="1418"/>
          <w:tab w:val="center" w:pos="723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882FFC">
        <w:rPr>
          <w:rFonts w:cstheme="minorHAnsi"/>
          <w:sz w:val="24"/>
          <w:szCs w:val="24"/>
        </w:rPr>
        <w:t>_____________________</w:t>
      </w:r>
      <w:r>
        <w:rPr>
          <w:rFonts w:cstheme="minorHAnsi"/>
          <w:sz w:val="24"/>
          <w:szCs w:val="24"/>
        </w:rPr>
        <w:tab/>
      </w:r>
      <w:r w:rsidRPr="00882FFC">
        <w:rPr>
          <w:rFonts w:cstheme="minorHAnsi"/>
          <w:sz w:val="24"/>
          <w:szCs w:val="24"/>
        </w:rPr>
        <w:t>__________________________</w:t>
      </w:r>
    </w:p>
    <w:p w14:paraId="304563E5" w14:textId="732822B9" w:rsidR="00970805" w:rsidRPr="00970805" w:rsidRDefault="00970805" w:rsidP="00CE6EBC">
      <w:pPr>
        <w:spacing w:line="240" w:lineRule="auto"/>
        <w:ind w:firstLine="0"/>
        <w:jc w:val="left"/>
        <w:rPr>
          <w:sz w:val="18"/>
          <w:szCs w:val="18"/>
        </w:rPr>
      </w:pPr>
    </w:p>
    <w:sectPr w:rsidR="00970805" w:rsidRPr="00970805" w:rsidSect="000A041E">
      <w:headerReference w:type="first" r:id="rId7"/>
      <w:footerReference w:type="first" r:id="rId8"/>
      <w:pgSz w:w="11906" w:h="16838" w:code="9"/>
      <w:pgMar w:top="454" w:right="1134" w:bottom="45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C4331" w14:textId="77777777" w:rsidR="00233B14" w:rsidRDefault="00233B14">
      <w:pPr>
        <w:spacing w:line="240" w:lineRule="auto"/>
      </w:pPr>
      <w:r>
        <w:separator/>
      </w:r>
    </w:p>
  </w:endnote>
  <w:endnote w:type="continuationSeparator" w:id="0">
    <w:p w14:paraId="0C50F4BD" w14:textId="77777777" w:rsidR="00233B14" w:rsidRDefault="00233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9029632"/>
      <w:docPartObj>
        <w:docPartGallery w:val="Page Numbers (Bottom of Page)"/>
        <w:docPartUnique/>
      </w:docPartObj>
    </w:sdtPr>
    <w:sdtEndPr/>
    <w:sdtContent>
      <w:p w14:paraId="74A79940" w14:textId="2814F865" w:rsidR="00970805" w:rsidRDefault="009708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EBC">
          <w:rPr>
            <w:noProof/>
          </w:rPr>
          <w:t>1</w:t>
        </w:r>
        <w:r>
          <w:fldChar w:fldCharType="end"/>
        </w:r>
      </w:p>
    </w:sdtContent>
  </w:sdt>
  <w:p w14:paraId="5805E178" w14:textId="77777777" w:rsidR="00970805" w:rsidRDefault="009708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6B1C1" w14:textId="77777777" w:rsidR="00233B14" w:rsidRDefault="00233B14">
      <w:pPr>
        <w:spacing w:line="240" w:lineRule="auto"/>
      </w:pPr>
      <w:r>
        <w:separator/>
      </w:r>
    </w:p>
  </w:footnote>
  <w:footnote w:type="continuationSeparator" w:id="0">
    <w:p w14:paraId="3F68F9B5" w14:textId="77777777" w:rsidR="00233B14" w:rsidRDefault="00233B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AEBA4" w14:textId="507581FC" w:rsidR="000A041E" w:rsidRPr="00DB7705" w:rsidRDefault="00EF0B1F" w:rsidP="000A041E">
    <w:pPr>
      <w:pStyle w:val="Intestazione"/>
      <w:rPr>
        <w:sz w:val="4"/>
      </w:rPr>
    </w:pPr>
    <w:r w:rsidRPr="00EF0B1F">
      <w:rPr>
        <w:noProof/>
        <w:sz w:val="4"/>
      </w:rPr>
      <w:drawing>
        <wp:anchor distT="0" distB="0" distL="114300" distR="114300" simplePos="0" relativeHeight="251658240" behindDoc="1" locked="0" layoutInCell="1" allowOverlap="1" wp14:anchorId="470877D7" wp14:editId="02660FAC">
          <wp:simplePos x="0" y="0"/>
          <wp:positionH relativeFrom="page">
            <wp:align>left</wp:align>
          </wp:positionH>
          <wp:positionV relativeFrom="paragraph">
            <wp:posOffset>-6350</wp:posOffset>
          </wp:positionV>
          <wp:extent cx="7528560" cy="1707515"/>
          <wp:effectExtent l="0" t="0" r="0" b="6985"/>
          <wp:wrapTight wrapText="bothSides">
            <wp:wrapPolygon edited="0">
              <wp:start x="0" y="0"/>
              <wp:lineTo x="0" y="21447"/>
              <wp:lineTo x="21534" y="21447"/>
              <wp:lineTo x="2153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368" cy="1714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62"/>
        </w:tabs>
        <w:ind w:left="11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82"/>
        </w:tabs>
        <w:ind w:left="18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42"/>
        </w:tabs>
        <w:ind w:left="22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62"/>
        </w:tabs>
        <w:ind w:left="29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22"/>
        </w:tabs>
        <w:ind w:left="33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42"/>
        </w:tabs>
        <w:ind w:left="4042" w:hanging="360"/>
      </w:pPr>
      <w:rPr>
        <w:rFonts w:ascii="OpenSymbol" w:hAnsi="OpenSymbol" w:cs="OpenSymbol"/>
      </w:rPr>
    </w:lvl>
  </w:abstractNum>
  <w:abstractNum w:abstractNumId="1" w15:restartNumberingAfterBreak="0">
    <w:nsid w:val="25933156"/>
    <w:multiLevelType w:val="hybridMultilevel"/>
    <w:tmpl w:val="B454B360"/>
    <w:lvl w:ilvl="0" w:tplc="04100011">
      <w:start w:val="1"/>
      <w:numFmt w:val="decimal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0D30"/>
    <w:multiLevelType w:val="hybridMultilevel"/>
    <w:tmpl w:val="371C8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04A1D"/>
    <w:multiLevelType w:val="hybridMultilevel"/>
    <w:tmpl w:val="FA9CB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10"/>
    <w:rsid w:val="00013D75"/>
    <w:rsid w:val="0005101C"/>
    <w:rsid w:val="00057CBD"/>
    <w:rsid w:val="0008650F"/>
    <w:rsid w:val="000D2815"/>
    <w:rsid w:val="000F11E7"/>
    <w:rsid w:val="000F5C71"/>
    <w:rsid w:val="00133017"/>
    <w:rsid w:val="00164D31"/>
    <w:rsid w:val="00174FE5"/>
    <w:rsid w:val="001A62BD"/>
    <w:rsid w:val="001B33BC"/>
    <w:rsid w:val="001B4883"/>
    <w:rsid w:val="001D5BB9"/>
    <w:rsid w:val="001E73CF"/>
    <w:rsid w:val="001F0D46"/>
    <w:rsid w:val="0022056C"/>
    <w:rsid w:val="00227C27"/>
    <w:rsid w:val="00233B14"/>
    <w:rsid w:val="002613E5"/>
    <w:rsid w:val="002A0E62"/>
    <w:rsid w:val="002C1378"/>
    <w:rsid w:val="002E2C56"/>
    <w:rsid w:val="00310CC9"/>
    <w:rsid w:val="00321A80"/>
    <w:rsid w:val="00330A6F"/>
    <w:rsid w:val="00360957"/>
    <w:rsid w:val="00362DA5"/>
    <w:rsid w:val="0038148D"/>
    <w:rsid w:val="003C572C"/>
    <w:rsid w:val="003F20E1"/>
    <w:rsid w:val="00406096"/>
    <w:rsid w:val="004C3C1E"/>
    <w:rsid w:val="004E4F75"/>
    <w:rsid w:val="004E5652"/>
    <w:rsid w:val="004E6E46"/>
    <w:rsid w:val="004F10C5"/>
    <w:rsid w:val="00530326"/>
    <w:rsid w:val="005807DA"/>
    <w:rsid w:val="00595BDA"/>
    <w:rsid w:val="005C4B6B"/>
    <w:rsid w:val="005C78E6"/>
    <w:rsid w:val="005E5FD6"/>
    <w:rsid w:val="005F461E"/>
    <w:rsid w:val="006345D3"/>
    <w:rsid w:val="00696E9F"/>
    <w:rsid w:val="006A497B"/>
    <w:rsid w:val="006A4DF8"/>
    <w:rsid w:val="006F18D6"/>
    <w:rsid w:val="00704FFF"/>
    <w:rsid w:val="00723151"/>
    <w:rsid w:val="007306CE"/>
    <w:rsid w:val="007A0295"/>
    <w:rsid w:val="007A3D76"/>
    <w:rsid w:val="007A7F80"/>
    <w:rsid w:val="007B0722"/>
    <w:rsid w:val="007D11C6"/>
    <w:rsid w:val="007E53C9"/>
    <w:rsid w:val="00874148"/>
    <w:rsid w:val="00874C05"/>
    <w:rsid w:val="008B6802"/>
    <w:rsid w:val="008C53E7"/>
    <w:rsid w:val="008D326F"/>
    <w:rsid w:val="00954F6E"/>
    <w:rsid w:val="00970805"/>
    <w:rsid w:val="009E6FE4"/>
    <w:rsid w:val="00A00303"/>
    <w:rsid w:val="00A1227F"/>
    <w:rsid w:val="00A355EA"/>
    <w:rsid w:val="00A71151"/>
    <w:rsid w:val="00AB0376"/>
    <w:rsid w:val="00AC0A5D"/>
    <w:rsid w:val="00B32239"/>
    <w:rsid w:val="00B700FE"/>
    <w:rsid w:val="00C17124"/>
    <w:rsid w:val="00C60B96"/>
    <w:rsid w:val="00C665A0"/>
    <w:rsid w:val="00CB060B"/>
    <w:rsid w:val="00CE6EBC"/>
    <w:rsid w:val="00D803D7"/>
    <w:rsid w:val="00DA31EE"/>
    <w:rsid w:val="00DB7C10"/>
    <w:rsid w:val="00DD0127"/>
    <w:rsid w:val="00DF6901"/>
    <w:rsid w:val="00E21A08"/>
    <w:rsid w:val="00E96D1B"/>
    <w:rsid w:val="00EB18C0"/>
    <w:rsid w:val="00EE256B"/>
    <w:rsid w:val="00EE57B0"/>
    <w:rsid w:val="00EF0B1F"/>
    <w:rsid w:val="00F10748"/>
    <w:rsid w:val="00F164A7"/>
    <w:rsid w:val="00F22636"/>
    <w:rsid w:val="00F26B92"/>
    <w:rsid w:val="00F54B20"/>
    <w:rsid w:val="00F86DA2"/>
    <w:rsid w:val="00FE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2C86E"/>
  <w15:docId w15:val="{BF525E9B-3D46-4247-8C7E-4843848D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4B6B"/>
  </w:style>
  <w:style w:type="paragraph" w:styleId="Titolo1">
    <w:name w:val="heading 1"/>
    <w:basedOn w:val="Normale"/>
    <w:link w:val="Titolo1Carattere"/>
    <w:uiPriority w:val="1"/>
    <w:qFormat/>
    <w:rsid w:val="00DD0127"/>
    <w:pPr>
      <w:widowControl w:val="0"/>
      <w:autoSpaceDE w:val="0"/>
      <w:autoSpaceDN w:val="0"/>
      <w:spacing w:line="270" w:lineRule="exact"/>
      <w:ind w:left="354" w:firstLine="0"/>
      <w:jc w:val="left"/>
      <w:outlineLvl w:val="0"/>
    </w:pPr>
    <w:rPr>
      <w:rFonts w:ascii="Calibri" w:eastAsia="Calibri" w:hAnsi="Calibri" w:cs="Calibri"/>
      <w:b/>
      <w:bCs/>
      <w:sz w:val="23"/>
      <w:szCs w:val="23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B7C1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B7C10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C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B7C10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C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7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C1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D11C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11C6"/>
    <w:pPr>
      <w:spacing w:after="160" w:line="259" w:lineRule="auto"/>
      <w:ind w:left="720" w:firstLine="0"/>
      <w:contextualSpacing/>
      <w:jc w:val="left"/>
    </w:pPr>
  </w:style>
  <w:style w:type="character" w:customStyle="1" w:styleId="Titolo1Carattere">
    <w:name w:val="Titolo 1 Carattere"/>
    <w:basedOn w:val="Carpredefinitoparagrafo"/>
    <w:link w:val="Titolo1"/>
    <w:uiPriority w:val="1"/>
    <w:rsid w:val="00DD0127"/>
    <w:rPr>
      <w:rFonts w:ascii="Calibri" w:eastAsia="Calibri" w:hAnsi="Calibri" w:cs="Calibri"/>
      <w:b/>
      <w:bCs/>
      <w:sz w:val="23"/>
      <w:szCs w:val="23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D0127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D0127"/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4DF8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uiPriority w:val="99"/>
    <w:rsid w:val="00CE6EBC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</w:rPr>
  </w:style>
  <w:style w:type="paragraph" w:customStyle="1" w:styleId="Paragrafoelenco2">
    <w:name w:val="Paragrafo elenco2"/>
    <w:basedOn w:val="Normale"/>
    <w:rsid w:val="00CE6EBC"/>
    <w:pPr>
      <w:suppressAutoHyphens/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Marchetta</dc:creator>
  <cp:lastModifiedBy>UTENTE</cp:lastModifiedBy>
  <cp:revision>2</cp:revision>
  <cp:lastPrinted>2022-02-22T21:16:00Z</cp:lastPrinted>
  <dcterms:created xsi:type="dcterms:W3CDTF">2022-02-23T01:25:00Z</dcterms:created>
  <dcterms:modified xsi:type="dcterms:W3CDTF">2022-02-23T01:25:00Z</dcterms:modified>
</cp:coreProperties>
</file>